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D18" w:rsidRPr="00F25702" w:rsidRDefault="001A4D18" w:rsidP="001A4D18">
      <w:pPr>
        <w:rPr>
          <w:rFonts w:ascii="ＭＳ 明朝" w:eastAsia="ＭＳ 明朝" w:hAnsi="ＭＳ 明朝"/>
          <w:sz w:val="24"/>
          <w:szCs w:val="24"/>
        </w:rPr>
      </w:pPr>
      <w:r w:rsidRPr="00F25702">
        <w:rPr>
          <w:rFonts w:ascii="ＭＳ 明朝" w:eastAsia="ＭＳ 明朝" w:hAnsi="ＭＳ 明朝"/>
          <w:sz w:val="24"/>
          <w:szCs w:val="24"/>
        </w:rPr>
        <w:t>様式</w:t>
      </w:r>
      <w:r>
        <w:rPr>
          <w:rFonts w:ascii="ＭＳ 明朝" w:eastAsia="ＭＳ 明朝" w:hAnsi="ＭＳ 明朝" w:hint="eastAsia"/>
          <w:sz w:val="24"/>
          <w:szCs w:val="24"/>
          <w:lang w:eastAsia="ja-JP"/>
        </w:rPr>
        <w:t>５</w:t>
      </w:r>
    </w:p>
    <w:p w:rsidR="001A4D18" w:rsidRPr="00F25702" w:rsidRDefault="001A4D18" w:rsidP="001A4D18">
      <w:pPr>
        <w:ind w:right="-567"/>
        <w:jc w:val="center"/>
        <w:rPr>
          <w:rFonts w:ascii="ＭＳ 明朝" w:eastAsia="ＭＳ 明朝" w:hAnsi="ＭＳ 明朝"/>
          <w:b/>
          <w:sz w:val="24"/>
          <w:szCs w:val="24"/>
        </w:rPr>
      </w:pPr>
      <w:r w:rsidRPr="00F25702">
        <w:rPr>
          <w:rFonts w:ascii="ＭＳ 明朝" w:eastAsia="ＭＳ 明朝" w:hAnsi="ＭＳ 明朝"/>
          <w:b/>
          <w:sz w:val="24"/>
          <w:szCs w:val="24"/>
        </w:rPr>
        <w:t>会社（店）概要書</w:t>
      </w:r>
    </w:p>
    <w:p w:rsidR="001A4D18" w:rsidRPr="00F25702" w:rsidRDefault="001A4D18" w:rsidP="001A4D18">
      <w:pPr>
        <w:ind w:right="204"/>
        <w:jc w:val="right"/>
        <w:rPr>
          <w:rFonts w:ascii="ＭＳ 明朝" w:eastAsia="ＭＳ 明朝" w:hAnsi="ＭＳ 明朝"/>
          <w:sz w:val="24"/>
          <w:szCs w:val="24"/>
        </w:rPr>
      </w:pPr>
      <w:r w:rsidRPr="00F25702">
        <w:rPr>
          <w:rFonts w:ascii="ＭＳ 明朝" w:eastAsia="ＭＳ 明朝" w:hAnsi="ＭＳ 明朝" w:hint="eastAsia"/>
          <w:sz w:val="24"/>
          <w:szCs w:val="24"/>
          <w:lang w:eastAsia="ja-JP"/>
        </w:rPr>
        <w:t xml:space="preserve">　　令和</w:t>
      </w:r>
      <w:r w:rsidRPr="00F25702">
        <w:rPr>
          <w:rFonts w:ascii="ＭＳ 明朝" w:eastAsia="ＭＳ 明朝" w:hAnsi="ＭＳ 明朝"/>
          <w:sz w:val="24"/>
          <w:szCs w:val="24"/>
        </w:rPr>
        <w:t xml:space="preserve">　　年　　月　　日現在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1555"/>
        <w:gridCol w:w="1417"/>
        <w:gridCol w:w="1201"/>
        <w:gridCol w:w="1090"/>
        <w:gridCol w:w="1092"/>
        <w:gridCol w:w="1560"/>
        <w:gridCol w:w="1152"/>
      </w:tblGrid>
      <w:tr w:rsidR="001A4D18" w:rsidRPr="00F25702" w:rsidTr="00353649">
        <w:trPr>
          <w:trHeight w:val="57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会社（店）名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A4D18" w:rsidRPr="00F25702" w:rsidTr="00353649">
        <w:trPr>
          <w:trHeight w:val="23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事業歴・</w:t>
            </w:r>
          </w:p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沿革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A4D18" w:rsidRPr="00F25702" w:rsidTr="00353649">
        <w:trPr>
          <w:trHeight w:val="633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営業中の</w:t>
            </w:r>
          </w:p>
          <w:p w:rsidR="001A4D18" w:rsidRPr="00F25702" w:rsidRDefault="001A4D18" w:rsidP="0035364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主要店舗</w:t>
            </w:r>
          </w:p>
          <w:p w:rsidR="001A4D18" w:rsidRPr="00F25702" w:rsidRDefault="001A4D18" w:rsidP="0035364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概要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店舗名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業種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店舗面積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従業員数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spacing w:line="240" w:lineRule="exact"/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売上高</w:t>
            </w:r>
          </w:p>
          <w:p w:rsidR="001A4D18" w:rsidRPr="00F25702" w:rsidRDefault="001A4D18" w:rsidP="00353649">
            <w:pPr>
              <w:spacing w:line="240" w:lineRule="exact"/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proofErr w:type="gramStart"/>
            <w:r w:rsidRPr="00F25702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(</w:t>
            </w: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 xml:space="preserve">　年</w:t>
            </w:r>
            <w:proofErr w:type="gramEnd"/>
            <w:r w:rsidRPr="00F25702">
              <w:rPr>
                <w:rFonts w:ascii="ＭＳ 明朝" w:eastAsia="ＭＳ 明朝" w:hAnsi="ＭＳ 明朝"/>
                <w:sz w:val="24"/>
                <w:szCs w:val="24"/>
              </w:rPr>
              <w:t xml:space="preserve">　月期</w:t>
            </w:r>
            <w:r w:rsidRPr="00F25702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</w:tr>
      <w:tr w:rsidR="001A4D18" w:rsidRPr="00F25702" w:rsidTr="00353649">
        <w:trPr>
          <w:trHeight w:val="116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4D18" w:rsidRPr="00F25702" w:rsidRDefault="001A4D18" w:rsidP="00353649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㎡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4D18" w:rsidRPr="00F25702" w:rsidRDefault="001A4D18" w:rsidP="00353649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4D18" w:rsidRPr="00F25702" w:rsidRDefault="001A4D18" w:rsidP="00353649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千円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A4D18" w:rsidRPr="00F25702" w:rsidTr="00353649">
        <w:trPr>
          <w:trHeight w:val="112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4D18" w:rsidRPr="00F25702" w:rsidRDefault="001A4D18" w:rsidP="00353649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㎡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4D18" w:rsidRPr="00F25702" w:rsidRDefault="001A4D18" w:rsidP="00353649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4D18" w:rsidRPr="00F25702" w:rsidRDefault="001A4D18" w:rsidP="00353649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千円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A4D18" w:rsidRPr="00F25702" w:rsidTr="00353649">
        <w:trPr>
          <w:trHeight w:val="113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ind w:left="-105" w:right="-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4D18" w:rsidRPr="00F25702" w:rsidRDefault="001A4D18" w:rsidP="00353649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㎡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4D18" w:rsidRPr="00F25702" w:rsidRDefault="001A4D18" w:rsidP="00353649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4D18" w:rsidRPr="00F25702" w:rsidRDefault="001A4D18" w:rsidP="00353649">
            <w:pPr>
              <w:ind w:left="-10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千円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A4D18" w:rsidRPr="00F25702" w:rsidTr="00353649">
        <w:trPr>
          <w:trHeight w:val="114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主要販売</w:t>
            </w:r>
          </w:p>
          <w:p w:rsidR="001A4D18" w:rsidRPr="00F25702" w:rsidRDefault="001A4D18" w:rsidP="0035364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品目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A4D18" w:rsidRPr="00F25702" w:rsidTr="00353649">
        <w:trPr>
          <w:trHeight w:val="566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直近</w:t>
            </w:r>
            <w:r w:rsidRPr="00F25702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３ヵ年</w:t>
            </w: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の</w:t>
            </w:r>
          </w:p>
          <w:p w:rsidR="001A4D18" w:rsidRPr="00F25702" w:rsidRDefault="001A4D18" w:rsidP="0035364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総売上高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月期　　　　　　　　　円</w:t>
            </w:r>
          </w:p>
        </w:tc>
      </w:tr>
      <w:tr w:rsidR="001A4D18" w:rsidRPr="00F25702" w:rsidTr="00353649">
        <w:trPr>
          <w:trHeight w:val="562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月期　　　　　　　　　円</w:t>
            </w:r>
          </w:p>
        </w:tc>
      </w:tr>
      <w:tr w:rsidR="001A4D18" w:rsidRPr="00F25702" w:rsidTr="00353649">
        <w:trPr>
          <w:trHeight w:val="556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 xml:space="preserve">　　年　　月期　　　　　　　　　円</w:t>
            </w:r>
          </w:p>
        </w:tc>
      </w:tr>
      <w:tr w:rsidR="001A4D18" w:rsidRPr="00F25702" w:rsidTr="00353649">
        <w:trPr>
          <w:trHeight w:val="572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主な仕入先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cs="ＭＳ ゴシック"/>
                <w:sz w:val="24"/>
                <w:szCs w:val="24"/>
              </w:rPr>
              <w:t>①</w:t>
            </w:r>
          </w:p>
        </w:tc>
      </w:tr>
      <w:tr w:rsidR="001A4D18" w:rsidRPr="00F25702" w:rsidTr="00353649">
        <w:trPr>
          <w:trHeight w:val="572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cs="ＭＳ ゴシック"/>
                <w:sz w:val="24"/>
                <w:szCs w:val="24"/>
              </w:rPr>
              <w:t>②</w:t>
            </w:r>
          </w:p>
        </w:tc>
      </w:tr>
      <w:tr w:rsidR="001A4D18" w:rsidRPr="00F25702" w:rsidTr="00353649">
        <w:trPr>
          <w:trHeight w:val="572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cs="ＭＳ ゴシック"/>
                <w:sz w:val="24"/>
                <w:szCs w:val="24"/>
              </w:rPr>
              <w:t>③</w:t>
            </w:r>
          </w:p>
        </w:tc>
      </w:tr>
      <w:tr w:rsidR="001A4D18" w:rsidRPr="00F25702" w:rsidTr="00353649">
        <w:trPr>
          <w:trHeight w:val="572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主要取引</w:t>
            </w:r>
          </w:p>
          <w:p w:rsidR="001A4D18" w:rsidRPr="00F25702" w:rsidRDefault="001A4D18" w:rsidP="00353649">
            <w:pPr>
              <w:spacing w:line="240" w:lineRule="exact"/>
              <w:jc w:val="center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/>
                <w:sz w:val="24"/>
                <w:szCs w:val="24"/>
              </w:rPr>
              <w:t>金融機関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cs="ＭＳ ゴシック"/>
                <w:sz w:val="24"/>
                <w:szCs w:val="24"/>
              </w:rPr>
              <w:t>①</w:t>
            </w:r>
          </w:p>
        </w:tc>
      </w:tr>
      <w:tr w:rsidR="001A4D18" w:rsidRPr="00F25702" w:rsidTr="00353649">
        <w:trPr>
          <w:trHeight w:val="572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D18" w:rsidRPr="00F25702" w:rsidRDefault="001A4D18" w:rsidP="003536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5702">
              <w:rPr>
                <w:rFonts w:ascii="ＭＳ 明朝" w:eastAsia="ＭＳ 明朝" w:hAnsi="ＭＳ 明朝" w:cs="ＭＳ ゴシック"/>
                <w:sz w:val="24"/>
                <w:szCs w:val="24"/>
              </w:rPr>
              <w:t>②</w:t>
            </w:r>
          </w:p>
        </w:tc>
      </w:tr>
    </w:tbl>
    <w:p w:rsidR="003A48AB" w:rsidRPr="001A4D18" w:rsidRDefault="001A4D18" w:rsidP="001A4D18">
      <w:pPr>
        <w:ind w:right="-710"/>
        <w:rPr>
          <w:rFonts w:ascii="ＭＳ 明朝" w:eastAsia="ＭＳ 明朝" w:hAnsi="ＭＳ 明朝"/>
          <w:sz w:val="24"/>
          <w:szCs w:val="24"/>
        </w:rPr>
      </w:pPr>
      <w:r w:rsidRPr="00F25702">
        <w:rPr>
          <w:rFonts w:ascii="ＭＳ 明朝" w:eastAsia="ＭＳ 明朝" w:hAnsi="ＭＳ 明朝"/>
          <w:sz w:val="24"/>
          <w:szCs w:val="24"/>
        </w:rPr>
        <w:t>※会社案内、パンフレット、店舗写真等があれば、一緒に添えて提出して下さい。</w:t>
      </w:r>
      <w:bookmarkStart w:id="0" w:name="_GoBack"/>
      <w:bookmarkEnd w:id="0"/>
    </w:p>
    <w:sectPr w:rsidR="003A48AB" w:rsidRPr="001A4D18" w:rsidSect="000A1682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18"/>
    <w:rsid w:val="001A4D18"/>
    <w:rsid w:val="003A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C4F324"/>
  <w15:chartTrackingRefBased/>
  <w15:docId w15:val="{227F2125-D19D-498D-8131-5FAE0E2F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D18"/>
    <w:pPr>
      <w:widowControl w:val="0"/>
      <w:suppressAutoHyphens/>
      <w:jc w:val="both"/>
    </w:pPr>
    <w:rPr>
      <w:rFonts w:ascii="Century" w:eastAsia="ＭＳ Ｐ明朝" w:hAnsi="Century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2026-07-29T07:15:00Z</dcterms:created>
  <dcterms:modified xsi:type="dcterms:W3CDTF">2026-07-29T07:16:00Z</dcterms:modified>
</cp:coreProperties>
</file>